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7A" w:rsidRDefault="0091067A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7A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2B218C">
        <w:rPr>
          <w:rFonts w:ascii="Times New Roman" w:hAnsi="Times New Roman" w:cs="Times New Roman"/>
          <w:b/>
          <w:sz w:val="28"/>
          <w:szCs w:val="28"/>
        </w:rPr>
        <w:t>8</w:t>
      </w:r>
    </w:p>
    <w:p w:rsidR="00543A17" w:rsidRPr="004E662F" w:rsidRDefault="006622F4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 xml:space="preserve"> для Универсиады «Ломоносов» по направлению подготовки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598B">
        <w:rPr>
          <w:rFonts w:ascii="Times New Roman" w:hAnsi="Times New Roman" w:cs="Times New Roman"/>
          <w:b/>
          <w:sz w:val="28"/>
          <w:szCs w:val="28"/>
        </w:rPr>
        <w:t>секции «Уголовный процесс</w:t>
      </w:r>
      <w:r w:rsidR="00932A4B">
        <w:rPr>
          <w:rFonts w:ascii="Times New Roman" w:hAnsi="Times New Roman" w:cs="Times New Roman"/>
          <w:b/>
          <w:sz w:val="28"/>
          <w:szCs w:val="28"/>
        </w:rPr>
        <w:t>, правосудие и прокурорский надзор»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E6C" w:rsidRDefault="00932A4B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370E6C">
        <w:rPr>
          <w:rFonts w:ascii="Times New Roman" w:hAnsi="Times New Roman" w:cs="Times New Roman"/>
          <w:sz w:val="28"/>
          <w:szCs w:val="28"/>
        </w:rPr>
        <w:t>:</w:t>
      </w:r>
    </w:p>
    <w:p w:rsidR="00370E6C" w:rsidRDefault="002B218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E6C" w:rsidRPr="00370E6C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370E6C" w:rsidRPr="002B218C">
        <w:rPr>
          <w:rFonts w:ascii="Times New Roman" w:hAnsi="Times New Roman" w:cs="Times New Roman"/>
          <w:b/>
          <w:sz w:val="28"/>
          <w:szCs w:val="28"/>
        </w:rPr>
        <w:t>эссе</w:t>
      </w:r>
      <w:r w:rsidR="00370E6C" w:rsidRPr="00370E6C">
        <w:rPr>
          <w:rFonts w:ascii="Times New Roman" w:hAnsi="Times New Roman" w:cs="Times New Roman"/>
          <w:sz w:val="28"/>
          <w:szCs w:val="28"/>
        </w:rPr>
        <w:t xml:space="preserve"> по одной из следующих тем:</w:t>
      </w:r>
    </w:p>
    <w:p w:rsidR="002B218C" w:rsidRPr="00370E6C" w:rsidRDefault="002B218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E6C" w:rsidRPr="00370E6C" w:rsidRDefault="00370E6C" w:rsidP="00370E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Одна из актуальных проблем современного российского уголовного процесса (по выбору) и возможные пути ее решения;</w:t>
      </w:r>
    </w:p>
    <w:p w:rsidR="00370E6C" w:rsidRPr="00370E6C" w:rsidRDefault="00370E6C" w:rsidP="00370E6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Правоприменительная практика в отношении одного из институтов УПК РФ (по выбору): современное состояние, проблемы и перспективы;</w:t>
      </w:r>
    </w:p>
    <w:p w:rsidR="00370E6C" w:rsidRDefault="00370E6C" w:rsidP="00370E6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Предложение по реформированию одного из институтов российского уголовного процесса (по выбору): обоснование необходимости и целесообразности, конкретные пр</w:t>
      </w:r>
      <w:r>
        <w:rPr>
          <w:rFonts w:ascii="Times New Roman" w:hAnsi="Times New Roman" w:cs="Times New Roman"/>
          <w:sz w:val="28"/>
          <w:szCs w:val="28"/>
        </w:rPr>
        <w:t>едложения, ожидаемые результаты</w:t>
      </w:r>
      <w:r w:rsidRPr="00370E6C">
        <w:rPr>
          <w:rFonts w:ascii="Times New Roman" w:hAnsi="Times New Roman" w:cs="Times New Roman"/>
          <w:sz w:val="28"/>
          <w:szCs w:val="28"/>
        </w:rPr>
        <w:t>?</w:t>
      </w:r>
    </w:p>
    <w:p w:rsidR="0091067A" w:rsidRPr="00B97B84" w:rsidRDefault="0091067A" w:rsidP="009106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9120C0" w:rsidRPr="009120C0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соответствие проекта правилам русского языка.</w:t>
      </w:r>
    </w:p>
    <w:sectPr w:rsidR="009120C0" w:rsidRPr="009120C0" w:rsidSect="00370E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81" w:rsidRDefault="00692681" w:rsidP="00A6760A">
      <w:pPr>
        <w:spacing w:after="0" w:line="240" w:lineRule="auto"/>
      </w:pPr>
      <w:r>
        <w:separator/>
      </w:r>
    </w:p>
  </w:endnote>
  <w:endnote w:type="continuationSeparator" w:id="0">
    <w:p w:rsidR="00692681" w:rsidRDefault="00692681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81" w:rsidRDefault="00692681" w:rsidP="00A6760A">
      <w:pPr>
        <w:spacing w:after="0" w:line="240" w:lineRule="auto"/>
      </w:pPr>
      <w:r>
        <w:separator/>
      </w:r>
    </w:p>
  </w:footnote>
  <w:footnote w:type="continuationSeparator" w:id="0">
    <w:p w:rsidR="00692681" w:rsidRDefault="00692681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4DC"/>
    <w:multiLevelType w:val="hybridMultilevel"/>
    <w:tmpl w:val="989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A"/>
    <w:rsid w:val="00147FCB"/>
    <w:rsid w:val="001544ED"/>
    <w:rsid w:val="00201680"/>
    <w:rsid w:val="00241CF9"/>
    <w:rsid w:val="002B218C"/>
    <w:rsid w:val="00370E6C"/>
    <w:rsid w:val="003A53E1"/>
    <w:rsid w:val="004E662F"/>
    <w:rsid w:val="00543A17"/>
    <w:rsid w:val="00561002"/>
    <w:rsid w:val="005A25A7"/>
    <w:rsid w:val="006601FA"/>
    <w:rsid w:val="006622F4"/>
    <w:rsid w:val="006920DD"/>
    <w:rsid w:val="00692681"/>
    <w:rsid w:val="00694E54"/>
    <w:rsid w:val="007568FA"/>
    <w:rsid w:val="00797817"/>
    <w:rsid w:val="008416A7"/>
    <w:rsid w:val="00843819"/>
    <w:rsid w:val="008A23AF"/>
    <w:rsid w:val="0091067A"/>
    <w:rsid w:val="009120C0"/>
    <w:rsid w:val="00932A4B"/>
    <w:rsid w:val="00936BD7"/>
    <w:rsid w:val="009E23D8"/>
    <w:rsid w:val="00A6760A"/>
    <w:rsid w:val="00B97545"/>
    <w:rsid w:val="00B97B84"/>
    <w:rsid w:val="00C67951"/>
    <w:rsid w:val="00CE598B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AA1"/>
  <w15:docId w15:val="{C5C87693-9D22-4882-BD37-47155F4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2015-03-02T12:57:00Z</cp:lastPrinted>
  <dcterms:created xsi:type="dcterms:W3CDTF">2017-11-08T18:54:00Z</dcterms:created>
  <dcterms:modified xsi:type="dcterms:W3CDTF">2017-11-08T18:54:00Z</dcterms:modified>
</cp:coreProperties>
</file>